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9" w:rsidRDefault="002E77C2" w:rsidP="00DF7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>IMPLEMENTASI</w:t>
      </w:r>
      <w:r w:rsidR="00DF6200" w:rsidRPr="001F4280">
        <w:rPr>
          <w:rFonts w:ascii="Times New Roman" w:hAnsi="Times New Roman" w:cs="Times New Roman"/>
          <w:b/>
          <w:sz w:val="24"/>
          <w:szCs w:val="24"/>
        </w:rPr>
        <w:t xml:space="preserve"> MODEL PEMBELAJARAN </w:t>
      </w:r>
      <w:r w:rsidR="007518E4" w:rsidRPr="001F4280">
        <w:rPr>
          <w:rFonts w:ascii="Times New Roman" w:hAnsi="Times New Roman" w:cs="Times New Roman"/>
          <w:b/>
          <w:i/>
          <w:sz w:val="24"/>
          <w:szCs w:val="24"/>
        </w:rPr>
        <w:t>BLENDED LEARNING</w:t>
      </w:r>
      <w:r w:rsidR="00164A4F" w:rsidRPr="001F4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DA" w:rsidRPr="001F4280">
        <w:rPr>
          <w:rFonts w:ascii="Times New Roman" w:hAnsi="Times New Roman" w:cs="Times New Roman"/>
          <w:b/>
          <w:sz w:val="24"/>
          <w:szCs w:val="24"/>
          <w:lang w:val="id-ID"/>
        </w:rPr>
        <w:t>DALAM</w:t>
      </w:r>
      <w:r w:rsidR="00622651" w:rsidRPr="001F4280">
        <w:rPr>
          <w:rFonts w:ascii="Times New Roman" w:hAnsi="Times New Roman" w:cs="Times New Roman"/>
          <w:b/>
          <w:sz w:val="24"/>
          <w:szCs w:val="24"/>
        </w:rPr>
        <w:t xml:space="preserve"> MENINGKATKAN KOMPETENSI SISWA </w:t>
      </w:r>
      <w:r w:rsidR="000B60DA" w:rsidRPr="001F4280">
        <w:rPr>
          <w:rFonts w:ascii="Times New Roman" w:hAnsi="Times New Roman" w:cs="Times New Roman"/>
          <w:b/>
          <w:sz w:val="24"/>
          <w:szCs w:val="24"/>
        </w:rPr>
        <w:t>SMK</w:t>
      </w:r>
    </w:p>
    <w:p w:rsidR="008179CF" w:rsidRPr="008179CF" w:rsidRDefault="008179CF" w:rsidP="00DF7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60DA" w:rsidRPr="001F4280" w:rsidRDefault="000B60DA" w:rsidP="00DF7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42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(Studi Quasi Eksperimen </w:t>
      </w:r>
      <w:r w:rsidR="001F195A" w:rsidRPr="001F42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r w:rsidRPr="001F4280">
        <w:rPr>
          <w:rFonts w:ascii="Times New Roman" w:hAnsi="Times New Roman" w:cs="Times New Roman"/>
          <w:b/>
          <w:sz w:val="24"/>
          <w:szCs w:val="24"/>
          <w:lang w:val="id-ID"/>
        </w:rPr>
        <w:t>Siswa Program Keahlian Teknik Komputer dan Informatika)</w:t>
      </w:r>
    </w:p>
    <w:p w:rsidR="00707CC0" w:rsidRDefault="00707CC0" w:rsidP="001E5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79CF" w:rsidRPr="001F4280" w:rsidRDefault="008179CF" w:rsidP="00817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>DISERTASI</w:t>
      </w:r>
    </w:p>
    <w:p w:rsidR="008179CF" w:rsidRDefault="008179CF" w:rsidP="001E5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4280" w:rsidRPr="008179CF" w:rsidRDefault="008179CF" w:rsidP="001E5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79CF">
        <w:rPr>
          <w:rFonts w:ascii="Times New Roman" w:hAnsi="Times New Roman" w:cs="Times New Roman"/>
          <w:sz w:val="24"/>
          <w:szCs w:val="24"/>
          <w:lang w:val="id-ID"/>
        </w:rPr>
        <w:t>diajukan untuk memenuhi sebagian syarat untuk memperoleh gelar Doktor Pendidikan Teknologi dan Kejuruan</w:t>
      </w:r>
    </w:p>
    <w:p w:rsidR="001F4280" w:rsidRPr="001F4280" w:rsidRDefault="001F4280" w:rsidP="001E59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252" w:rsidRPr="001F4280" w:rsidRDefault="00672252" w:rsidP="001E59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DE6D70F" wp14:editId="6BD516D7">
            <wp:simplePos x="0" y="0"/>
            <wp:positionH relativeFrom="column">
              <wp:posOffset>1507490</wp:posOffset>
            </wp:positionH>
            <wp:positionV relativeFrom="paragraph">
              <wp:posOffset>158115</wp:posOffset>
            </wp:positionV>
            <wp:extent cx="2101215" cy="1951990"/>
            <wp:effectExtent l="0" t="0" r="0" b="0"/>
            <wp:wrapNone/>
            <wp:docPr id="1" name="Picture 0" descr="logo 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7D7" w:rsidRPr="001F4280" w:rsidRDefault="006A47D7" w:rsidP="001E59F9">
      <w:pPr>
        <w:tabs>
          <w:tab w:val="left" w:pos="67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D7" w:rsidRPr="001F4280" w:rsidRDefault="006A47D7" w:rsidP="001E59F9">
      <w:pPr>
        <w:tabs>
          <w:tab w:val="left" w:pos="67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6EE" w:rsidRPr="001F4280" w:rsidRDefault="007F46EE" w:rsidP="001E59F9">
      <w:pPr>
        <w:tabs>
          <w:tab w:val="left" w:pos="67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0D" w:rsidRPr="001F4280" w:rsidRDefault="00A4220D" w:rsidP="001E59F9">
      <w:pPr>
        <w:tabs>
          <w:tab w:val="left" w:pos="67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F9" w:rsidRPr="001F4280" w:rsidRDefault="001E59F9" w:rsidP="001E5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29B" w:rsidRPr="001F4280" w:rsidRDefault="00DF729B" w:rsidP="001E59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729B" w:rsidRPr="001F4280" w:rsidRDefault="00DF729B" w:rsidP="001E59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60DA" w:rsidRPr="001F4280" w:rsidRDefault="008179CF" w:rsidP="001E59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7F46EE" w:rsidRPr="001F4280" w:rsidRDefault="008179CF" w:rsidP="001E59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280">
        <w:rPr>
          <w:rFonts w:ascii="Times New Roman" w:hAnsi="Times New Roman" w:cs="Times New Roman"/>
          <w:b/>
          <w:sz w:val="24"/>
          <w:szCs w:val="24"/>
        </w:rPr>
        <w:t>Janner</w:t>
      </w:r>
      <w:proofErr w:type="spellEnd"/>
      <w:r w:rsidRPr="001F4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280">
        <w:rPr>
          <w:rFonts w:ascii="Times New Roman" w:hAnsi="Times New Roman" w:cs="Times New Roman"/>
          <w:b/>
          <w:sz w:val="24"/>
          <w:szCs w:val="24"/>
        </w:rPr>
        <w:t>Simarmata</w:t>
      </w:r>
      <w:proofErr w:type="spellEnd"/>
    </w:p>
    <w:p w:rsidR="007F46EE" w:rsidRPr="001F4280" w:rsidRDefault="000B60DA" w:rsidP="001E59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</w:t>
      </w:r>
      <w:r w:rsidR="00810A13" w:rsidRPr="001F4280">
        <w:rPr>
          <w:rFonts w:ascii="Times New Roman" w:hAnsi="Times New Roman" w:cs="Times New Roman"/>
          <w:b/>
          <w:sz w:val="24"/>
          <w:szCs w:val="24"/>
        </w:rPr>
        <w:t>1202029</w:t>
      </w:r>
    </w:p>
    <w:p w:rsidR="00A4220D" w:rsidRPr="001F4280" w:rsidRDefault="00A4220D" w:rsidP="001E5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2DA" w:rsidRDefault="002A12DA" w:rsidP="001E5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F4280" w:rsidRPr="001F4280" w:rsidRDefault="001F4280" w:rsidP="001E5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179CF" w:rsidRDefault="00207A5A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</w:p>
    <w:p w:rsidR="007F46EE" w:rsidRPr="001F4280" w:rsidRDefault="00207A5A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>PENDIDIKAN TEKNOLOGI DAN KEJURUAN</w:t>
      </w:r>
    </w:p>
    <w:p w:rsidR="007F46EE" w:rsidRPr="001F4280" w:rsidRDefault="000B60DA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SEKOLAH </w:t>
      </w:r>
      <w:r w:rsidR="00207A5A" w:rsidRPr="001F4280">
        <w:rPr>
          <w:rFonts w:ascii="Times New Roman" w:hAnsi="Times New Roman" w:cs="Times New Roman"/>
          <w:b/>
          <w:sz w:val="24"/>
          <w:szCs w:val="24"/>
        </w:rPr>
        <w:t>PASCASARJANA</w:t>
      </w:r>
    </w:p>
    <w:p w:rsidR="000B60DA" w:rsidRPr="001F4280" w:rsidRDefault="00207A5A" w:rsidP="000B6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7F46EE" w:rsidRPr="001F4280" w:rsidRDefault="007F46EE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8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70039" w:rsidRDefault="0033699A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.15pt;margin-top:37.25pt;width:62.6pt;height:42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A77595" w:rsidRDefault="00A77595"/>
              </w:txbxContent>
            </v:textbox>
          </v:shape>
        </w:pict>
      </w:r>
      <w:r w:rsidR="00CA21E8" w:rsidRPr="001F4280">
        <w:rPr>
          <w:rFonts w:ascii="Times New Roman" w:hAnsi="Times New Roman" w:cs="Times New Roman"/>
          <w:b/>
          <w:sz w:val="24"/>
          <w:szCs w:val="24"/>
        </w:rPr>
        <w:t>201</w:t>
      </w:r>
      <w:r w:rsidR="00A77595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470039" w:rsidRDefault="0047003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470039" w:rsidRPr="00470039" w:rsidRDefault="00470039" w:rsidP="00470039">
      <w:pPr>
        <w:pStyle w:val="NoSpacing"/>
        <w:jc w:val="center"/>
        <w:rPr>
          <w:rFonts w:cstheme="minorHAnsi"/>
          <w:b/>
          <w:sz w:val="52"/>
          <w:szCs w:val="36"/>
          <w:lang w:val="id-ID"/>
        </w:rPr>
      </w:pPr>
      <w:r w:rsidRPr="00470039">
        <w:rPr>
          <w:rFonts w:cstheme="minorHAnsi"/>
          <w:b/>
          <w:sz w:val="52"/>
          <w:szCs w:val="36"/>
          <w:lang w:val="id-ID"/>
        </w:rPr>
        <w:lastRenderedPageBreak/>
        <w:t xml:space="preserve">IMPLEMENTASI MODEL PEMBELAJARAN </w:t>
      </w:r>
      <w:r w:rsidRPr="00470039">
        <w:rPr>
          <w:rFonts w:cstheme="minorHAnsi"/>
          <w:b/>
          <w:i/>
          <w:sz w:val="52"/>
          <w:szCs w:val="36"/>
          <w:lang w:val="id-ID"/>
        </w:rPr>
        <w:t>BLENDED LEARNING</w:t>
      </w:r>
      <w:r w:rsidRPr="00470039">
        <w:rPr>
          <w:rFonts w:cstheme="minorHAnsi"/>
          <w:b/>
          <w:sz w:val="52"/>
          <w:szCs w:val="36"/>
          <w:lang w:val="id-ID"/>
        </w:rPr>
        <w:t xml:space="preserve"> DALAM MENINGKATKAN KOMPETENSI SISWA SMK</w:t>
      </w:r>
    </w:p>
    <w:p w:rsidR="00470039" w:rsidRPr="00470039" w:rsidRDefault="00470039" w:rsidP="00470039">
      <w:pPr>
        <w:pStyle w:val="NoSpacing"/>
        <w:jc w:val="center"/>
        <w:rPr>
          <w:rFonts w:cstheme="minorHAnsi"/>
          <w:sz w:val="36"/>
          <w:szCs w:val="36"/>
          <w:lang w:val="id-ID"/>
        </w:rPr>
      </w:pPr>
      <w:r w:rsidRPr="00470039">
        <w:rPr>
          <w:rFonts w:cstheme="minorHAnsi"/>
          <w:sz w:val="36"/>
          <w:szCs w:val="36"/>
          <w:lang w:val="id-ID"/>
        </w:rPr>
        <w:t>(Studi Quasi Eksperimen pada Siswa Program Keahlian Teknik Komputer dan Informatika)</w:t>
      </w: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Oleh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Janner Simarmata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</w:rPr>
        <w:t>Dr.</w:t>
      </w:r>
      <w:r w:rsidRPr="00470039">
        <w:rPr>
          <w:rFonts w:ascii="Times New Roman" w:hAnsi="Times New Roman" w:cs="Times New Roman"/>
          <w:lang w:val="id-ID"/>
        </w:rPr>
        <w:t xml:space="preserve"> Universitas Pendidikan Indonesia, Bandung, 2018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M.Kom Universitas Gadjah Mada, Jogyakarta, 2006</w:t>
      </w: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 xml:space="preserve">Sebuah </w:t>
      </w:r>
      <w:proofErr w:type="spellStart"/>
      <w:r w:rsidRPr="00470039">
        <w:rPr>
          <w:rFonts w:ascii="Times New Roman" w:hAnsi="Times New Roman" w:cs="Times New Roman"/>
        </w:rPr>
        <w:t>Disertasi</w:t>
      </w:r>
      <w:proofErr w:type="spellEnd"/>
      <w:r w:rsidRPr="00470039">
        <w:rPr>
          <w:rFonts w:ascii="Times New Roman" w:hAnsi="Times New Roman" w:cs="Times New Roman"/>
          <w:lang w:val="id-ID"/>
        </w:rPr>
        <w:t xml:space="preserve"> yang diajukan untuk memenuhi salah satu syarat memperoleh gelar Doktor Pendidikan (Dr.) pada Fakultas Pendidikan Kejuruan dan Teknologi</w:t>
      </w: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</w:pP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© Janner Simarmata 2018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Universitas Pendidikan Indonesia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Januari 2018</w:t>
      </w: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Default="00470039" w:rsidP="00470039">
      <w:pPr>
        <w:pStyle w:val="NoSpacing"/>
        <w:rPr>
          <w:lang w:val="id-ID"/>
        </w:rPr>
      </w:pP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Hak Cipta dilindungi undang-undang.</w:t>
      </w:r>
    </w:p>
    <w:p w:rsidR="00470039" w:rsidRPr="00470039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Disertasi ini tidak boleh diperbanyak seluruhya atau sebagian,</w:t>
      </w:r>
    </w:p>
    <w:p w:rsidR="000A2B84" w:rsidRDefault="00470039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r w:rsidRPr="00470039">
        <w:rPr>
          <w:rFonts w:ascii="Times New Roman" w:hAnsi="Times New Roman" w:cs="Times New Roman"/>
          <w:lang w:val="id-ID"/>
        </w:rPr>
        <w:t>dengan dicetak ulang, difoto kopi, atau cara lainnya tanpa ijin dari penulis.</w:t>
      </w:r>
    </w:p>
    <w:p w:rsidR="000A2B84" w:rsidRDefault="000A2B84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:rsidR="00470039" w:rsidRPr="00470039" w:rsidRDefault="000A2B84" w:rsidP="00470039">
      <w:pPr>
        <w:pStyle w:val="NoSpacing"/>
        <w:jc w:val="center"/>
        <w:rPr>
          <w:rFonts w:ascii="Times New Roman" w:hAnsi="Times New Roman" w:cs="Times New Roman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040630" cy="6798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1_0712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0039" w:rsidRPr="00101170" w:rsidRDefault="00470039" w:rsidP="00470039">
      <w:pPr>
        <w:jc w:val="center"/>
        <w:rPr>
          <w:lang w:val="id-ID"/>
        </w:rPr>
      </w:pPr>
    </w:p>
    <w:p w:rsidR="00470039" w:rsidRPr="00101170" w:rsidRDefault="00470039" w:rsidP="00470039">
      <w:pPr>
        <w:jc w:val="center"/>
        <w:rPr>
          <w:lang w:val="id-ID"/>
        </w:rPr>
      </w:pPr>
    </w:p>
    <w:p w:rsidR="006A47D7" w:rsidRPr="001F4280" w:rsidRDefault="006A47D7" w:rsidP="001E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6A47D7" w:rsidRPr="001F4280" w:rsidSect="00A77595">
      <w:footerReference w:type="default" r:id="rId10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9A" w:rsidRDefault="0033699A" w:rsidP="00A77595">
      <w:pPr>
        <w:spacing w:after="0" w:line="240" w:lineRule="auto"/>
      </w:pPr>
      <w:r>
        <w:separator/>
      </w:r>
    </w:p>
  </w:endnote>
  <w:endnote w:type="continuationSeparator" w:id="0">
    <w:p w:rsidR="0033699A" w:rsidRDefault="0033699A" w:rsidP="00A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95" w:rsidRPr="00437D1A" w:rsidRDefault="00A77595">
    <w:pPr>
      <w:pStyle w:val="Footer"/>
      <w:jc w:val="center"/>
      <w:rPr>
        <w:rFonts w:ascii="Times New Roman" w:hAnsi="Times New Roman" w:cs="Times New Roman"/>
        <w:sz w:val="24"/>
      </w:rPr>
    </w:pPr>
  </w:p>
  <w:p w:rsidR="00A77595" w:rsidRPr="00437D1A" w:rsidRDefault="00A7759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9A" w:rsidRDefault="0033699A" w:rsidP="00A77595">
      <w:pPr>
        <w:spacing w:after="0" w:line="240" w:lineRule="auto"/>
      </w:pPr>
      <w:r>
        <w:separator/>
      </w:r>
    </w:p>
  </w:footnote>
  <w:footnote w:type="continuationSeparator" w:id="0">
    <w:p w:rsidR="0033699A" w:rsidRDefault="0033699A" w:rsidP="00A7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4BE"/>
    <w:multiLevelType w:val="hybridMultilevel"/>
    <w:tmpl w:val="CD64E9F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470D2"/>
    <w:multiLevelType w:val="hybridMultilevel"/>
    <w:tmpl w:val="6B0068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AF6D26"/>
    <w:multiLevelType w:val="hybridMultilevel"/>
    <w:tmpl w:val="4014AD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CAE"/>
    <w:multiLevelType w:val="hybridMultilevel"/>
    <w:tmpl w:val="4A0C3DEA"/>
    <w:lvl w:ilvl="0" w:tplc="AE301C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6F5"/>
    <w:multiLevelType w:val="hybridMultilevel"/>
    <w:tmpl w:val="98D479AE"/>
    <w:lvl w:ilvl="0" w:tplc="AE301C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18D4"/>
    <w:multiLevelType w:val="hybridMultilevel"/>
    <w:tmpl w:val="80CED1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2EA6"/>
    <w:multiLevelType w:val="hybridMultilevel"/>
    <w:tmpl w:val="DEA63D9C"/>
    <w:lvl w:ilvl="0" w:tplc="A2AA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C619E"/>
    <w:multiLevelType w:val="hybridMultilevel"/>
    <w:tmpl w:val="9C3C3DFC"/>
    <w:lvl w:ilvl="0" w:tplc="80B04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2A6C15"/>
    <w:multiLevelType w:val="hybridMultilevel"/>
    <w:tmpl w:val="A894E896"/>
    <w:lvl w:ilvl="0" w:tplc="7094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E79AD"/>
    <w:multiLevelType w:val="hybridMultilevel"/>
    <w:tmpl w:val="C1D82CD8"/>
    <w:lvl w:ilvl="0" w:tplc="874E2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543DF"/>
    <w:multiLevelType w:val="hybridMultilevel"/>
    <w:tmpl w:val="4C140C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6EE"/>
    <w:rsid w:val="00010304"/>
    <w:rsid w:val="00016510"/>
    <w:rsid w:val="0003449B"/>
    <w:rsid w:val="0007623B"/>
    <w:rsid w:val="000A2B84"/>
    <w:rsid w:val="000A4919"/>
    <w:rsid w:val="000B60DA"/>
    <w:rsid w:val="000D1C85"/>
    <w:rsid w:val="001150C3"/>
    <w:rsid w:val="00116360"/>
    <w:rsid w:val="001172DE"/>
    <w:rsid w:val="0012646C"/>
    <w:rsid w:val="00142B28"/>
    <w:rsid w:val="00164A4F"/>
    <w:rsid w:val="001677B2"/>
    <w:rsid w:val="001E59F9"/>
    <w:rsid w:val="001F195A"/>
    <w:rsid w:val="001F4280"/>
    <w:rsid w:val="00202B8E"/>
    <w:rsid w:val="002035EA"/>
    <w:rsid w:val="00207A5A"/>
    <w:rsid w:val="00220C67"/>
    <w:rsid w:val="002A12DA"/>
    <w:rsid w:val="002A5B63"/>
    <w:rsid w:val="002A6D7D"/>
    <w:rsid w:val="002E77C2"/>
    <w:rsid w:val="003013E9"/>
    <w:rsid w:val="00316D65"/>
    <w:rsid w:val="00317898"/>
    <w:rsid w:val="00324C93"/>
    <w:rsid w:val="00335B0A"/>
    <w:rsid w:val="0033699A"/>
    <w:rsid w:val="0034229E"/>
    <w:rsid w:val="00390B56"/>
    <w:rsid w:val="003C7B0D"/>
    <w:rsid w:val="00437D1A"/>
    <w:rsid w:val="00470039"/>
    <w:rsid w:val="00473AA7"/>
    <w:rsid w:val="004A2366"/>
    <w:rsid w:val="004B5739"/>
    <w:rsid w:val="004F2FC5"/>
    <w:rsid w:val="00511D6D"/>
    <w:rsid w:val="00523250"/>
    <w:rsid w:val="0054418F"/>
    <w:rsid w:val="0055182A"/>
    <w:rsid w:val="0055387C"/>
    <w:rsid w:val="0056709A"/>
    <w:rsid w:val="00575CF2"/>
    <w:rsid w:val="005B3EAB"/>
    <w:rsid w:val="00622651"/>
    <w:rsid w:val="00672252"/>
    <w:rsid w:val="006749A7"/>
    <w:rsid w:val="006A47D7"/>
    <w:rsid w:val="006D5CFD"/>
    <w:rsid w:val="00707CC0"/>
    <w:rsid w:val="007518E4"/>
    <w:rsid w:val="00766479"/>
    <w:rsid w:val="00797D5B"/>
    <w:rsid w:val="007B2278"/>
    <w:rsid w:val="007B5770"/>
    <w:rsid w:val="007D5C74"/>
    <w:rsid w:val="007F46EE"/>
    <w:rsid w:val="007F7F85"/>
    <w:rsid w:val="00810A13"/>
    <w:rsid w:val="008179CF"/>
    <w:rsid w:val="00823EF9"/>
    <w:rsid w:val="00864038"/>
    <w:rsid w:val="0088599D"/>
    <w:rsid w:val="008C30C2"/>
    <w:rsid w:val="008C5C07"/>
    <w:rsid w:val="008E513D"/>
    <w:rsid w:val="008E5859"/>
    <w:rsid w:val="00927183"/>
    <w:rsid w:val="009B6F4A"/>
    <w:rsid w:val="009B7423"/>
    <w:rsid w:val="00A202A7"/>
    <w:rsid w:val="00A22B8D"/>
    <w:rsid w:val="00A3443A"/>
    <w:rsid w:val="00A4220D"/>
    <w:rsid w:val="00A52252"/>
    <w:rsid w:val="00A7018F"/>
    <w:rsid w:val="00A774BF"/>
    <w:rsid w:val="00A77595"/>
    <w:rsid w:val="00AF3581"/>
    <w:rsid w:val="00B2783E"/>
    <w:rsid w:val="00C01B4D"/>
    <w:rsid w:val="00CA21E8"/>
    <w:rsid w:val="00CB0014"/>
    <w:rsid w:val="00CB6931"/>
    <w:rsid w:val="00CB6D0E"/>
    <w:rsid w:val="00CC10A2"/>
    <w:rsid w:val="00CE1F92"/>
    <w:rsid w:val="00CF1934"/>
    <w:rsid w:val="00D40116"/>
    <w:rsid w:val="00D40E38"/>
    <w:rsid w:val="00D45F5B"/>
    <w:rsid w:val="00D717BD"/>
    <w:rsid w:val="00D7592D"/>
    <w:rsid w:val="00D94564"/>
    <w:rsid w:val="00DB7A93"/>
    <w:rsid w:val="00DC6E92"/>
    <w:rsid w:val="00DF6200"/>
    <w:rsid w:val="00DF729B"/>
    <w:rsid w:val="00E016DE"/>
    <w:rsid w:val="00E41A1D"/>
    <w:rsid w:val="00E72E0F"/>
    <w:rsid w:val="00E75473"/>
    <w:rsid w:val="00ED45B1"/>
    <w:rsid w:val="00F22ADF"/>
    <w:rsid w:val="00F3514C"/>
    <w:rsid w:val="00FC13FA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7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A422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623B"/>
    <w:rPr>
      <w:i/>
      <w:iCs/>
    </w:rPr>
  </w:style>
  <w:style w:type="character" w:customStyle="1" w:styleId="st">
    <w:name w:val="st"/>
    <w:basedOn w:val="DefaultParagraphFont"/>
    <w:rsid w:val="0007623B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3514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3514C"/>
    <w:rPr>
      <w:color w:val="5A5A5A" w:themeColor="text1" w:themeTint="A5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F3514C"/>
  </w:style>
  <w:style w:type="paragraph" w:styleId="Header">
    <w:name w:val="header"/>
    <w:basedOn w:val="Normal"/>
    <w:link w:val="HeaderChar"/>
    <w:uiPriority w:val="99"/>
    <w:unhideWhenUsed/>
    <w:rsid w:val="00A7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95"/>
  </w:style>
  <w:style w:type="paragraph" w:styleId="Footer">
    <w:name w:val="footer"/>
    <w:basedOn w:val="Normal"/>
    <w:link w:val="FooterChar"/>
    <w:uiPriority w:val="99"/>
    <w:unhideWhenUsed/>
    <w:rsid w:val="00A77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7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A4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</cp:lastModifiedBy>
  <cp:revision>41</cp:revision>
  <cp:lastPrinted>2018-01-10T14:37:00Z</cp:lastPrinted>
  <dcterms:created xsi:type="dcterms:W3CDTF">2015-03-11T03:39:00Z</dcterms:created>
  <dcterms:modified xsi:type="dcterms:W3CDTF">2018-02-01T00:23:00Z</dcterms:modified>
</cp:coreProperties>
</file>